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2C6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“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大学生就业落户安居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”一件事办理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表</w:t>
      </w:r>
    </w:p>
    <w:bookmarkEnd w:id="0"/>
    <w:tbl>
      <w:tblPr>
        <w:tblStyle w:val="7"/>
        <w:tblW w:w="851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28"/>
        <w:gridCol w:w="612"/>
        <w:gridCol w:w="457"/>
        <w:gridCol w:w="236"/>
        <w:gridCol w:w="652"/>
        <w:gridCol w:w="38"/>
        <w:gridCol w:w="89"/>
        <w:gridCol w:w="231"/>
        <w:gridCol w:w="90"/>
        <w:gridCol w:w="188"/>
        <w:gridCol w:w="444"/>
        <w:gridCol w:w="265"/>
        <w:gridCol w:w="240"/>
        <w:gridCol w:w="167"/>
        <w:gridCol w:w="54"/>
        <w:gridCol w:w="217"/>
        <w:gridCol w:w="218"/>
        <w:gridCol w:w="94"/>
        <w:gridCol w:w="186"/>
        <w:gridCol w:w="169"/>
        <w:gridCol w:w="189"/>
        <w:gridCol w:w="1156"/>
      </w:tblGrid>
      <w:tr w14:paraId="0AC2E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个人基本信息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9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3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5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4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D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79B22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A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8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证件类型</w:t>
            </w:r>
          </w:p>
        </w:tc>
        <w:tc>
          <w:tcPr>
            <w:tcW w:w="2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0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☑居民身份证</w:t>
            </w:r>
          </w:p>
          <w:p w14:paraId="30A14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  <w:t>居民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户口簿）</w:t>
            </w:r>
          </w:p>
        </w:tc>
        <w:tc>
          <w:tcPr>
            <w:tcW w:w="1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9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  <w:t>公民身份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24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6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6FDA8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9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C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A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□男    □女</w:t>
            </w:r>
          </w:p>
        </w:tc>
        <w:tc>
          <w:tcPr>
            <w:tcW w:w="1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F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24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1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DBDA0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6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9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国籍/地区</w:t>
            </w:r>
          </w:p>
        </w:tc>
        <w:tc>
          <w:tcPr>
            <w:tcW w:w="2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2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6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4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E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F7D6F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3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户口性质</w:t>
            </w:r>
          </w:p>
        </w:tc>
        <w:tc>
          <w:tcPr>
            <w:tcW w:w="599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0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居民户          </w:t>
            </w:r>
          </w:p>
        </w:tc>
      </w:tr>
      <w:tr w14:paraId="6810D5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3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1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户口所在地区划</w:t>
            </w:r>
          </w:p>
        </w:tc>
        <w:tc>
          <w:tcPr>
            <w:tcW w:w="599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0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____省_____市（州/直管市）_____县（市/区）</w:t>
            </w:r>
          </w:p>
          <w:p w14:paraId="045FC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_____ 乡（镇/街道）</w:t>
            </w:r>
          </w:p>
        </w:tc>
      </w:tr>
      <w:tr w14:paraId="260D9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A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B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常住地址</w:t>
            </w:r>
          </w:p>
        </w:tc>
        <w:tc>
          <w:tcPr>
            <w:tcW w:w="599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2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____省_____市（州/直管市）_____县（市/区）</w:t>
            </w:r>
          </w:p>
          <w:p w14:paraId="11364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_____ 乡（镇/街道）</w:t>
            </w:r>
          </w:p>
        </w:tc>
      </w:tr>
      <w:tr w14:paraId="70592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9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8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灵活就业形式</w:t>
            </w:r>
          </w:p>
        </w:tc>
        <w:tc>
          <w:tcPr>
            <w:tcW w:w="599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E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□自主就业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□个体经营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6B938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□灵活就业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□其他自主就业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20D20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C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0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599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3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06DA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A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B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毕业日期</w:t>
            </w:r>
          </w:p>
        </w:tc>
        <w:tc>
          <w:tcPr>
            <w:tcW w:w="2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0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B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2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B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581F8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1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1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就业登记信息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4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599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1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□研究生及以上   □博士研究生   □硕士研究生</w:t>
            </w:r>
          </w:p>
          <w:p w14:paraId="6D6B3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□大学本科       □大学专科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□中专技校</w:t>
            </w:r>
          </w:p>
          <w:p w14:paraId="325AA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□中等专科       □职业高中     □技工学校</w:t>
            </w:r>
          </w:p>
          <w:p w14:paraId="605AA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□高中           □初中及以下   □初级中学</w:t>
            </w:r>
          </w:p>
          <w:p w14:paraId="0E2E1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□小学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□其他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607F27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5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F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是否有统一社会信用代码</w:t>
            </w:r>
          </w:p>
        </w:tc>
        <w:tc>
          <w:tcPr>
            <w:tcW w:w="1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5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□是</w:t>
            </w:r>
          </w:p>
          <w:p w14:paraId="2E7A9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□否</w:t>
            </w:r>
          </w:p>
        </w:tc>
        <w:tc>
          <w:tcPr>
            <w:tcW w:w="1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7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22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3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71455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3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E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工作描述/单位名称</w:t>
            </w:r>
          </w:p>
        </w:tc>
        <w:tc>
          <w:tcPr>
            <w:tcW w:w="492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2A5D2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B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8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就业地所在县市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2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6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提交经办机构</w:t>
            </w:r>
          </w:p>
        </w:tc>
        <w:tc>
          <w:tcPr>
            <w:tcW w:w="2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B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3106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C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F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就业时间</w:t>
            </w:r>
          </w:p>
        </w:tc>
        <w:tc>
          <w:tcPr>
            <w:tcW w:w="2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3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7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行业代码</w:t>
            </w:r>
          </w:p>
        </w:tc>
        <w:tc>
          <w:tcPr>
            <w:tcW w:w="22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3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0D35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5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E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产业类别</w:t>
            </w:r>
          </w:p>
        </w:tc>
        <w:tc>
          <w:tcPr>
            <w:tcW w:w="599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6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□第一产业（农、林、牧、渔业）</w:t>
            </w:r>
          </w:p>
          <w:p w14:paraId="7C99D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□第二产业（生产制造业）</w:t>
            </w:r>
          </w:p>
          <w:p w14:paraId="6631C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□第三产业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70940F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B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社保补贴申领信息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D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灵活就业单位</w:t>
            </w:r>
          </w:p>
          <w:p w14:paraId="5FE3A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C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A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养老保险缴费所在地</w:t>
            </w:r>
          </w:p>
        </w:tc>
        <w:tc>
          <w:tcPr>
            <w:tcW w:w="29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3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  <w:t>省内</w:t>
            </w:r>
          </w:p>
        </w:tc>
      </w:tr>
      <w:tr w14:paraId="66FBBB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9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6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初次享受年月</w:t>
            </w:r>
          </w:p>
        </w:tc>
        <w:tc>
          <w:tcPr>
            <w:tcW w:w="1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D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B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社保卡账号（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银行账号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4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296D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2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6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1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4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E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银行户名</w:t>
            </w:r>
          </w:p>
        </w:tc>
        <w:tc>
          <w:tcPr>
            <w:tcW w:w="2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A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EB8B2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5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A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1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D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B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提交经办机构</w:t>
            </w:r>
          </w:p>
        </w:tc>
        <w:tc>
          <w:tcPr>
            <w:tcW w:w="2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1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2E16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2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□养老缴费年月</w:t>
            </w:r>
          </w:p>
        </w:tc>
        <w:tc>
          <w:tcPr>
            <w:tcW w:w="2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1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开始时间—结束时间</w:t>
            </w:r>
          </w:p>
        </w:tc>
        <w:tc>
          <w:tcPr>
            <w:tcW w:w="179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F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补贴</w:t>
            </w:r>
          </w:p>
          <w:p w14:paraId="377A4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月数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5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8A52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4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7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□养老补贴年月</w:t>
            </w:r>
          </w:p>
        </w:tc>
        <w:tc>
          <w:tcPr>
            <w:tcW w:w="2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D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开始时间—结束时间</w:t>
            </w:r>
          </w:p>
        </w:tc>
        <w:tc>
          <w:tcPr>
            <w:tcW w:w="1799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2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B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90841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4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E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□失业缴费年月</w:t>
            </w:r>
          </w:p>
        </w:tc>
        <w:tc>
          <w:tcPr>
            <w:tcW w:w="2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4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开始时间—结束时间</w:t>
            </w:r>
          </w:p>
        </w:tc>
        <w:tc>
          <w:tcPr>
            <w:tcW w:w="179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8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补贴</w:t>
            </w:r>
          </w:p>
          <w:p w14:paraId="7245B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月数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0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79B08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6A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0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□失业补贴年月</w:t>
            </w:r>
          </w:p>
        </w:tc>
        <w:tc>
          <w:tcPr>
            <w:tcW w:w="2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3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开始时间—结束时间</w:t>
            </w:r>
          </w:p>
        </w:tc>
        <w:tc>
          <w:tcPr>
            <w:tcW w:w="1799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E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9DF2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B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2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□医疗缴费年月</w:t>
            </w:r>
          </w:p>
        </w:tc>
        <w:tc>
          <w:tcPr>
            <w:tcW w:w="2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1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开始时间—结束时间</w:t>
            </w:r>
          </w:p>
        </w:tc>
        <w:tc>
          <w:tcPr>
            <w:tcW w:w="179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1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补贴</w:t>
            </w:r>
          </w:p>
          <w:p w14:paraId="4510C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月数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F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DA17F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F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8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□医疗补贴年月</w:t>
            </w:r>
          </w:p>
        </w:tc>
        <w:tc>
          <w:tcPr>
            <w:tcW w:w="2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D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开始时间—结束时间</w:t>
            </w:r>
          </w:p>
        </w:tc>
        <w:tc>
          <w:tcPr>
            <w:tcW w:w="1799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A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D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1F055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D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一次性创业补贴申领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1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类别（在对应项目前的□内打√，下同）</w:t>
            </w:r>
          </w:p>
        </w:tc>
        <w:tc>
          <w:tcPr>
            <w:tcW w:w="19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E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高校毕业生一次性创业补贴</w:t>
            </w:r>
          </w:p>
        </w:tc>
        <w:tc>
          <w:tcPr>
            <w:tcW w:w="117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C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人员</w:t>
            </w:r>
          </w:p>
          <w:p w14:paraId="77719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2229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9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毕业学年起五年内高校毕业生</w:t>
            </w:r>
          </w:p>
        </w:tc>
      </w:tr>
      <w:tr w14:paraId="5B3279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E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0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创办项目</w:t>
            </w:r>
          </w:p>
          <w:p w14:paraId="1AFBA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名    称</w:t>
            </w:r>
          </w:p>
        </w:tc>
        <w:tc>
          <w:tcPr>
            <w:tcW w:w="19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8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5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经营地址</w:t>
            </w:r>
          </w:p>
          <w:p w14:paraId="3876E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（或网址）</w:t>
            </w:r>
          </w:p>
        </w:tc>
        <w:tc>
          <w:tcPr>
            <w:tcW w:w="151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6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731F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F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B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工商注册</w:t>
            </w:r>
          </w:p>
          <w:p w14:paraId="6A40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时    间</w:t>
            </w:r>
          </w:p>
        </w:tc>
        <w:tc>
          <w:tcPr>
            <w:tcW w:w="19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9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B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151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3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96A3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5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D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9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A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1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单位类型</w:t>
            </w:r>
          </w:p>
        </w:tc>
        <w:tc>
          <w:tcPr>
            <w:tcW w:w="151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0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56BD3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1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0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经济类型</w:t>
            </w:r>
          </w:p>
        </w:tc>
        <w:tc>
          <w:tcPr>
            <w:tcW w:w="19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B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带动就业人数</w:t>
            </w:r>
          </w:p>
        </w:tc>
        <w:tc>
          <w:tcPr>
            <w:tcW w:w="151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9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8BCD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2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7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开户行全称</w:t>
            </w:r>
          </w:p>
        </w:tc>
        <w:tc>
          <w:tcPr>
            <w:tcW w:w="19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3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C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个人银行</w:t>
            </w:r>
          </w:p>
          <w:p w14:paraId="0DC47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账号</w:t>
            </w:r>
          </w:p>
        </w:tc>
        <w:tc>
          <w:tcPr>
            <w:tcW w:w="151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8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AF55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8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灵活就业人员参保登记信息（医保）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5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本次参保</w:t>
            </w:r>
          </w:p>
          <w:p w14:paraId="6E916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38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8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D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参保区划</w:t>
            </w:r>
          </w:p>
        </w:tc>
        <w:tc>
          <w:tcPr>
            <w:tcW w:w="29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0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市（州）   县（区）</w:t>
            </w:r>
          </w:p>
        </w:tc>
      </w:tr>
      <w:tr w14:paraId="07EAF1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B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4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缴费档次</w:t>
            </w:r>
          </w:p>
        </w:tc>
        <w:tc>
          <w:tcPr>
            <w:tcW w:w="1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6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8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开户行名称</w:t>
            </w:r>
          </w:p>
        </w:tc>
        <w:tc>
          <w:tcPr>
            <w:tcW w:w="29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BE896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E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8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开户行编号</w:t>
            </w:r>
          </w:p>
        </w:tc>
        <w:tc>
          <w:tcPr>
            <w:tcW w:w="1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2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银行户名</w:t>
            </w:r>
          </w:p>
        </w:tc>
        <w:tc>
          <w:tcPr>
            <w:tcW w:w="29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1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0A566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7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E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银行账号</w:t>
            </w:r>
          </w:p>
        </w:tc>
        <w:tc>
          <w:tcPr>
            <w:tcW w:w="538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9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8A60E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A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灵活就业人员参保登记信息（社保）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3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参保所属机构</w:t>
            </w:r>
          </w:p>
        </w:tc>
        <w:tc>
          <w:tcPr>
            <w:tcW w:w="2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C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7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首次参工时间</w:t>
            </w:r>
          </w:p>
        </w:tc>
        <w:tc>
          <w:tcPr>
            <w:tcW w:w="2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E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E58B9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C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7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首次参保年月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7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险种类型</w:t>
            </w:r>
          </w:p>
        </w:tc>
        <w:tc>
          <w:tcPr>
            <w:tcW w:w="29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3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☑城镇职工基本养老保险</w:t>
            </w:r>
          </w:p>
        </w:tc>
      </w:tr>
      <w:tr w14:paraId="176046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8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社会保障卡申领信息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9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服务银行名称</w:t>
            </w:r>
          </w:p>
        </w:tc>
        <w:tc>
          <w:tcPr>
            <w:tcW w:w="2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D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7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证件有效期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C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567CC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D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C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参保地（市）</w:t>
            </w:r>
          </w:p>
        </w:tc>
        <w:tc>
          <w:tcPr>
            <w:tcW w:w="2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6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职业工种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2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A85C7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0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F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领卡方式</w:t>
            </w:r>
          </w:p>
        </w:tc>
        <w:tc>
          <w:tcPr>
            <w:tcW w:w="1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☑邮寄</w:t>
            </w:r>
          </w:p>
        </w:tc>
        <w:tc>
          <w:tcPr>
            <w:tcW w:w="18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4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邮寄地址</w:t>
            </w:r>
          </w:p>
          <w:p w14:paraId="130D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区划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1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7D45A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3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B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邮寄详细地址</w:t>
            </w:r>
          </w:p>
        </w:tc>
        <w:tc>
          <w:tcPr>
            <w:tcW w:w="538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E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3E16A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0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4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收件人</w:t>
            </w:r>
          </w:p>
        </w:tc>
        <w:tc>
          <w:tcPr>
            <w:tcW w:w="1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C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D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收件人</w:t>
            </w:r>
          </w:p>
          <w:p w14:paraId="6328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手机号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9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9E7D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户口迁移信息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6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申请落户</w:t>
            </w:r>
          </w:p>
          <w:p w14:paraId="69B0F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38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C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□大中专院校学生毕业落户    </w:t>
            </w:r>
          </w:p>
          <w:p w14:paraId="57465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□【武汉】大学毕业生落户</w:t>
            </w:r>
          </w:p>
        </w:tc>
      </w:tr>
      <w:tr w14:paraId="39FA94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A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F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拟落户地址</w:t>
            </w:r>
          </w:p>
        </w:tc>
        <w:tc>
          <w:tcPr>
            <w:tcW w:w="538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8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FB85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B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5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拟落户类型</w:t>
            </w:r>
          </w:p>
        </w:tc>
        <w:tc>
          <w:tcPr>
            <w:tcW w:w="538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7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□家庭户  □单位集体户  □社区公共户</w:t>
            </w:r>
          </w:p>
        </w:tc>
      </w:tr>
      <w:tr w14:paraId="7C186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1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9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户籍地派出所</w:t>
            </w:r>
          </w:p>
        </w:tc>
        <w:tc>
          <w:tcPr>
            <w:tcW w:w="17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A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0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拟落户地派出所</w:t>
            </w:r>
          </w:p>
        </w:tc>
        <w:tc>
          <w:tcPr>
            <w:tcW w:w="1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0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37A3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F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F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随迁人信息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D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2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3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公民身份号码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C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7700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2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D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7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与申请人关系</w:t>
            </w:r>
          </w:p>
        </w:tc>
        <w:tc>
          <w:tcPr>
            <w:tcW w:w="358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8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782773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955F1"/>
    <w:rsid w:val="03C955F1"/>
    <w:rsid w:val="340E7E2A"/>
    <w:rsid w:val="61797BBE"/>
    <w:rsid w:val="72B1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939</Characters>
  <Lines>0</Lines>
  <Paragraphs>0</Paragraphs>
  <TotalTime>0</TotalTime>
  <ScaleCrop>false</ScaleCrop>
  <LinksUpToDate>false</LinksUpToDate>
  <CharactersWithSpaces>1047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2025-07-18T03:03:00Z</dcterms:created>
  <dc:creator>matt</dc:creator>
  <cp:lastModifiedBy>杨柳湖边</cp:lastModifiedBy>
  <dcterms:modified xsi:type="dcterms:W3CDTF">2025-12-16T07:41:54Z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16E5066C2368466C886ADE9DD12FDCBC_13</vt:lpwstr>
  </property>
  <property fmtid="{D5CDD505-2E9C-101B-9397-08002B2CF9AE}" pid="4" name="KSOTemplateDocerSaveRecord">
    <vt:lpwstr>eyJoZGlkIjoiZTczZjE0NGRiMTExY2QwN2QzZWNiNmQ2NDExZTFiZWUiLCJ1c2VySWQiOiIxMTQxNTQ0NjcyIn0=</vt:lpwstr>
  </property>
</Properties>
</file>